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1" w:rsidRDefault="008E4FD1">
      <w:pPr>
        <w:pStyle w:val="Heading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291" w:rsidRDefault="008E4FD1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1B2291" w:rsidRDefault="008E4FD1">
      <w:pPr>
        <w:pStyle w:val="Heading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1B2291" w:rsidRDefault="008E4FD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1B2291" w:rsidRDefault="001B2291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100BB6">
        <w:rPr>
          <w:rFonts w:ascii="Calibri" w:eastAsia="Calibri" w:hAnsi="Calibri" w:cs="Calibri"/>
          <w:b/>
          <w:color w:val="FF0000"/>
          <w:sz w:val="22"/>
          <w:szCs w:val="22"/>
        </w:rPr>
        <w:t>20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1B2291" w:rsidRDefault="001B229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B2291" w:rsidRDefault="008E4FD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1B2291" w:rsidRDefault="008E4FD1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</w:t>
      </w:r>
      <w:r w:rsidRPr="00100BB6">
        <w:t xml:space="preserve">Eletrônico </w:t>
      </w:r>
      <w:r w:rsidR="00100BB6" w:rsidRPr="00100BB6">
        <w:rPr>
          <w:b/>
          <w:u w:val="single"/>
        </w:rPr>
        <w:t>20</w:t>
      </w:r>
      <w:r w:rsidRPr="00100BB6">
        <w:rPr>
          <w:b/>
          <w:u w:val="single"/>
        </w:rPr>
        <w:t xml:space="preserve">/2021 </w:t>
      </w:r>
      <w:r>
        <w:t>– UFF, DECLARA expressamente que atende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1B2291" w:rsidRDefault="008E4FD1">
      <w:pPr>
        <w:spacing w:before="120"/>
        <w:ind w:firstLine="1418"/>
        <w:jc w:val="both"/>
      </w:pPr>
      <w:r>
        <w:t>Por ser expressão da verdade, firmamos a presente.</w:t>
      </w:r>
    </w:p>
    <w:p w:rsidR="001B2291" w:rsidRDefault="001B2291">
      <w:pPr>
        <w:spacing w:before="120"/>
        <w:jc w:val="both"/>
      </w:pPr>
    </w:p>
    <w:p w:rsidR="001B2291" w:rsidRDefault="001B2291">
      <w:pPr>
        <w:spacing w:before="120"/>
        <w:jc w:val="both"/>
      </w:pPr>
    </w:p>
    <w:p w:rsidR="001B2291" w:rsidRDefault="001B2291">
      <w:pPr>
        <w:spacing w:before="120"/>
        <w:jc w:val="both"/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1B2291" w:rsidRDefault="001B229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1B229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F2" w:rsidRDefault="001673F2">
      <w:r>
        <w:separator/>
      </w:r>
    </w:p>
  </w:endnote>
  <w:endnote w:type="continuationSeparator" w:id="0">
    <w:p w:rsidR="001673F2" w:rsidRDefault="0016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22101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F2" w:rsidRDefault="001673F2">
      <w:r>
        <w:separator/>
      </w:r>
    </w:p>
  </w:footnote>
  <w:footnote w:type="continuationSeparator" w:id="0">
    <w:p w:rsidR="001673F2" w:rsidRDefault="0016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F8B0E0" wp14:editId="5EA64AA7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0BB6">
      <w:rPr>
        <w:rFonts w:ascii="Verdana" w:eastAsia="Verdana" w:hAnsi="Verdana" w:cs="Verdana"/>
        <w:color w:val="000000"/>
        <w:sz w:val="16"/>
        <w:szCs w:val="16"/>
      </w:rPr>
      <w:t>153484/2021-32</w:t>
    </w: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E4"/>
    <w:multiLevelType w:val="multilevel"/>
    <w:tmpl w:val="B4AA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291"/>
    <w:rsid w:val="00100BB6"/>
    <w:rsid w:val="001673F2"/>
    <w:rsid w:val="001B2291"/>
    <w:rsid w:val="008E4FD1"/>
    <w:rsid w:val="00A2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JoaoAranha</cp:lastModifiedBy>
  <cp:revision>4</cp:revision>
  <cp:lastPrinted>2021-05-13T14:12:00Z</cp:lastPrinted>
  <dcterms:created xsi:type="dcterms:W3CDTF">2020-03-06T18:20:00Z</dcterms:created>
  <dcterms:modified xsi:type="dcterms:W3CDTF">2021-05-13T14:12:00Z</dcterms:modified>
</cp:coreProperties>
</file>